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2551"/>
        <w:gridCol w:w="3119"/>
        <w:gridCol w:w="2977"/>
        <w:gridCol w:w="1984"/>
        <w:gridCol w:w="1804"/>
      </w:tblGrid>
      <w:tr w:rsidR="00DF53EF" w:rsidRPr="002846D9" w14:paraId="5D3961F2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08AEC851" w14:textId="460DF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49B1B03" w14:textId="0524631D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87E6EE3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3ABE7A1" w14:textId="4BD86A9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519F7A9" w14:textId="6C062AFC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37FE9CF" w14:textId="162E9BC1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7D44EE1E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2B433DE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DAA2CFE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24BC001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7D46872" w14:textId="3570C53F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1476934" w14:textId="34E1DC7D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148CEBF6" w14:textId="203EB8E2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450612EA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55782CF1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E60EEF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149D585F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8CF5E50" w14:textId="6F11B01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1E4A4A0" w14:textId="0AB7D0BB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67BC7CA1" w14:textId="4B9BC515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8D06F9D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4007911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D55D6A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757620E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ADC1CD0" w14:textId="7353EB4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277D7AE" w14:textId="56620EBC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6118A074" w14:textId="2B8C5A7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1DDCE298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602452DD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C8BCB6A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6B8F448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B03345E" w14:textId="4FD8AEDB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410D6ED" w14:textId="394A1B39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4A078743" w14:textId="0A9A147E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7563EDF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3403F8A8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17671C6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11D01069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6E0EEAB" w14:textId="4080372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3AC8D83" w14:textId="74FCF21B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69B95DF4" w14:textId="251221EF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5FC653B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038FCA43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E4F2A9B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6085DF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66142D0" w14:textId="761245B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4045783" w14:textId="1E30EF8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7E2253F9" w14:textId="4DBDC39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5522ECAA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28EB92CE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06BBF60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571F200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4923A30" w14:textId="7A0964EE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8B8FAB6" w14:textId="6C4D17AD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7099BE35" w14:textId="359DFB2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162F81C9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35B790B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5E370CE6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1BB8DA92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DB6F20D" w14:textId="0F5DC77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7F191F1" w14:textId="58CF247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0F6C6A6" w14:textId="3B76CF0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4DED284C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12BEDC2B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F110D3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0861089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133B5975" w14:textId="1DA5E67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48C5EE5" w14:textId="0E70AA2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C344FFC" w14:textId="6978A63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0973E3E0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2456F21E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69336AD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94AB28F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2354AC1" w14:textId="323513F0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38A166C" w14:textId="66E38A16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48A55327" w14:textId="282160C4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723A6499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192BA09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9BC7874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7B3A3F89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355755D9" w14:textId="01B0EB29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453DB57" w14:textId="1181A30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0E65CB71" w14:textId="038AF133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EF" w:rsidRPr="002846D9" w14:paraId="41C44374" w14:textId="77777777" w:rsidTr="00DF53EF">
        <w:trPr>
          <w:trHeight w:val="308"/>
          <w:tblCellSpacing w:w="20" w:type="dxa"/>
        </w:trPr>
        <w:tc>
          <w:tcPr>
            <w:tcW w:w="1917" w:type="dxa"/>
            <w:vAlign w:val="center"/>
          </w:tcPr>
          <w:p w14:paraId="51C0BB47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9DD819C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047568D" w14:textId="77777777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D5B75FB" w14:textId="04A45B1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B08BBC3" w14:textId="728542AA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14:paraId="71C2304F" w14:textId="201259B8" w:rsidR="00DF53EF" w:rsidRPr="002846D9" w:rsidRDefault="00DF53EF" w:rsidP="00DF53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5D28F" w14:textId="77777777" w:rsidR="00E34326" w:rsidRDefault="00E34326">
      <w:r>
        <w:separator/>
      </w:r>
    </w:p>
  </w:endnote>
  <w:endnote w:type="continuationSeparator" w:id="0">
    <w:p w14:paraId="219980A3" w14:textId="77777777" w:rsidR="00E34326" w:rsidRDefault="00E3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39A93" w14:textId="77777777" w:rsidR="00D92D63" w:rsidRDefault="00D92D6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5DD5972" w:rsidR="00B67BE3" w:rsidRDefault="00EC05F1" w:rsidP="00EC05F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9EB755E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D4BC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D4BC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3B77A" w14:textId="77777777" w:rsidR="00D92D63" w:rsidRDefault="00D92D6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49D66" w14:textId="77777777" w:rsidR="00E34326" w:rsidRDefault="00E34326">
      <w:r>
        <w:separator/>
      </w:r>
    </w:p>
  </w:footnote>
  <w:footnote w:type="continuationSeparator" w:id="0">
    <w:p w14:paraId="27F2CB3C" w14:textId="77777777" w:rsidR="00E34326" w:rsidRDefault="00E34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DB0DD" w14:textId="77777777" w:rsidR="00D92D63" w:rsidRDefault="00D92D6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61CDA101" w:rsidR="00E36BB1" w:rsidRDefault="00DF53EF" w:rsidP="00F40355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 xml:space="preserve">LEYES DE INGRESOS APROBADAS EN LA PRESENTE </w:t>
          </w:r>
          <w:r w:rsidR="00AD4BCC">
            <w:rPr>
              <w:rFonts w:ascii="Arial" w:hAnsi="Arial" w:cs="Arial"/>
              <w:b/>
              <w:bCs/>
            </w:rPr>
            <w:t>ADMINISTRACIÓN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287BD3A4" w:rsidR="00C87121" w:rsidRDefault="00AD4BCC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173134B" wp14:editId="26B8007C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481D6DA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BF75F86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1812934" w:rsidR="00E36BB1" w:rsidRDefault="00F40355" w:rsidP="00DF53EF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DF53EF">
            <w:rPr>
              <w:rFonts w:ascii="Arial" w:hAnsi="Arial" w:cs="Arial"/>
              <w:b/>
              <w:bCs/>
            </w:rPr>
            <w:t>6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F189CD8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66A5E8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B9CB57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0F21B23" w:rsidR="008515A2" w:rsidRPr="008E44FA" w:rsidRDefault="005D4F5A" w:rsidP="00D92D6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D92D63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70F6B2C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A8B96FB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01"/>
      <w:gridCol w:w="2511"/>
      <w:gridCol w:w="3109"/>
      <w:gridCol w:w="3017"/>
      <w:gridCol w:w="1980"/>
      <w:gridCol w:w="1825"/>
    </w:tblGrid>
    <w:tr w:rsidR="00DF53EF" w14:paraId="5D4AF0CD" w14:textId="77777777" w:rsidTr="005A0409">
      <w:trPr>
        <w:cantSplit/>
        <w:trHeight w:val="353"/>
        <w:tblHeader/>
        <w:tblCellSpacing w:w="20" w:type="dxa"/>
      </w:trPr>
      <w:tc>
        <w:tcPr>
          <w:tcW w:w="674" w:type="pct"/>
          <w:vMerge w:val="restart"/>
          <w:shd w:val="clear" w:color="auto" w:fill="E5B8B7"/>
          <w:vAlign w:val="center"/>
        </w:tcPr>
        <w:p w14:paraId="7E0C11FE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EJERCICIO</w:t>
          </w:r>
        </w:p>
      </w:tc>
      <w:tc>
        <w:tcPr>
          <w:tcW w:w="1923" w:type="pct"/>
          <w:gridSpan w:val="2"/>
          <w:shd w:val="clear" w:color="auto" w:fill="E5B8B7"/>
          <w:vAlign w:val="center"/>
        </w:tcPr>
        <w:p w14:paraId="301B2B0B" w14:textId="480A23FD" w:rsidR="00DF53EF" w:rsidRDefault="00AD4BCC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PUBLICACIÓN</w:t>
          </w:r>
          <w:bookmarkStart w:id="0" w:name="_GoBack"/>
          <w:bookmarkEnd w:id="0"/>
          <w:r w:rsidR="00DF53EF">
            <w:rPr>
              <w:rFonts w:ascii="Arial" w:hAnsi="Arial" w:cs="Arial"/>
              <w:bCs/>
              <w:sz w:val="18"/>
            </w:rPr>
            <w:t xml:space="preserve"> EN EL PERIÓDICO OFICIAL</w:t>
          </w:r>
        </w:p>
      </w:tc>
      <w:tc>
        <w:tcPr>
          <w:tcW w:w="1034" w:type="pct"/>
          <w:vMerge w:val="restart"/>
          <w:shd w:val="clear" w:color="auto" w:fill="E5B8B7"/>
          <w:vAlign w:val="center"/>
        </w:tcPr>
        <w:p w14:paraId="1D4F22E2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IMPORTE TOTAL APROBADO</w:t>
          </w:r>
        </w:p>
      </w:tc>
      <w:tc>
        <w:tcPr>
          <w:tcW w:w="674" w:type="pct"/>
          <w:vMerge w:val="restart"/>
          <w:shd w:val="clear" w:color="auto" w:fill="E5B8B7"/>
          <w:vAlign w:val="center"/>
        </w:tcPr>
        <w:p w14:paraId="7FFA026D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IMPORTE MODIFICADO</w:t>
          </w:r>
        </w:p>
      </w:tc>
      <w:tc>
        <w:tcPr>
          <w:tcW w:w="613" w:type="pct"/>
          <w:vMerge w:val="restart"/>
          <w:shd w:val="clear" w:color="auto" w:fill="E5B8B7"/>
          <w:vAlign w:val="center"/>
        </w:tcPr>
        <w:p w14:paraId="353C16FE" w14:textId="184D1E45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FECHA </w:t>
          </w:r>
          <w:r w:rsidR="00AD4BCC">
            <w:rPr>
              <w:rFonts w:ascii="Arial" w:hAnsi="Arial" w:cs="Arial"/>
              <w:bCs/>
              <w:sz w:val="18"/>
            </w:rPr>
            <w:t>APROBACIÓN</w:t>
          </w:r>
          <w:r>
            <w:rPr>
              <w:rFonts w:ascii="Arial" w:hAnsi="Arial" w:cs="Arial"/>
              <w:bCs/>
              <w:sz w:val="18"/>
            </w:rPr>
            <w:t xml:space="preserve"> </w:t>
          </w:r>
          <w:r w:rsidR="00AD4BCC">
            <w:rPr>
              <w:rFonts w:ascii="Arial" w:hAnsi="Arial" w:cs="Arial"/>
              <w:bCs/>
              <w:sz w:val="18"/>
            </w:rPr>
            <w:t>MODIFICACIÓN</w:t>
          </w:r>
        </w:p>
      </w:tc>
    </w:tr>
    <w:tr w:rsidR="00DF53EF" w14:paraId="555085DD" w14:textId="77777777" w:rsidTr="005A0409">
      <w:trPr>
        <w:cantSplit/>
        <w:trHeight w:val="224"/>
        <w:tblHeader/>
        <w:tblCellSpacing w:w="20" w:type="dxa"/>
      </w:trPr>
      <w:tc>
        <w:tcPr>
          <w:tcW w:w="674" w:type="pct"/>
          <w:vMerge/>
          <w:shd w:val="clear" w:color="auto" w:fill="95B3D7"/>
          <w:vAlign w:val="center"/>
        </w:tcPr>
        <w:p w14:paraId="1F04E335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858" w:type="pct"/>
          <w:shd w:val="clear" w:color="auto" w:fill="E5B8B7"/>
          <w:vAlign w:val="center"/>
        </w:tcPr>
        <w:p w14:paraId="198D2FF7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NÚMERO </w:t>
          </w:r>
        </w:p>
      </w:tc>
      <w:tc>
        <w:tcPr>
          <w:tcW w:w="1051" w:type="pct"/>
          <w:shd w:val="clear" w:color="auto" w:fill="E5B8B7"/>
          <w:vAlign w:val="center"/>
        </w:tcPr>
        <w:p w14:paraId="5875C3B0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</w:t>
          </w:r>
        </w:p>
      </w:tc>
      <w:tc>
        <w:tcPr>
          <w:tcW w:w="1034" w:type="pct"/>
          <w:vMerge/>
          <w:shd w:val="clear" w:color="auto" w:fill="95B3D7"/>
          <w:vAlign w:val="center"/>
        </w:tcPr>
        <w:p w14:paraId="38E1102E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674" w:type="pct"/>
          <w:vMerge/>
          <w:shd w:val="clear" w:color="auto" w:fill="95B3D7"/>
          <w:vAlign w:val="center"/>
        </w:tcPr>
        <w:p w14:paraId="2D367500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613" w:type="pct"/>
          <w:vMerge/>
          <w:shd w:val="clear" w:color="auto" w:fill="95B3D7"/>
          <w:vAlign w:val="center"/>
        </w:tcPr>
        <w:p w14:paraId="1D3354FF" w14:textId="77777777" w:rsidR="00DF53EF" w:rsidRDefault="00DF53EF" w:rsidP="00DF53EF">
          <w:pPr>
            <w:jc w:val="center"/>
            <w:rPr>
              <w:rFonts w:ascii="Arial" w:hAnsi="Arial" w:cs="Arial"/>
              <w:bCs/>
              <w:sz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D7081" w14:textId="77777777" w:rsidR="00D92D63" w:rsidRDefault="00D92D6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3F020F"/>
    <w:rsid w:val="00417878"/>
    <w:rsid w:val="004651AC"/>
    <w:rsid w:val="004913FA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45FB4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D4BCC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7121"/>
    <w:rsid w:val="00D071D6"/>
    <w:rsid w:val="00D10D8A"/>
    <w:rsid w:val="00D13463"/>
    <w:rsid w:val="00D92D63"/>
    <w:rsid w:val="00DA2913"/>
    <w:rsid w:val="00DB7799"/>
    <w:rsid w:val="00DC7F84"/>
    <w:rsid w:val="00DF53EF"/>
    <w:rsid w:val="00E34326"/>
    <w:rsid w:val="00E36263"/>
    <w:rsid w:val="00E36BB1"/>
    <w:rsid w:val="00E57443"/>
    <w:rsid w:val="00E80A57"/>
    <w:rsid w:val="00EB61F8"/>
    <w:rsid w:val="00EC05F1"/>
    <w:rsid w:val="00EC404B"/>
    <w:rsid w:val="00EF6ADC"/>
    <w:rsid w:val="00F10B81"/>
    <w:rsid w:val="00F40355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A95BF-6910-44FE-8516-429C77F1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2024-01-16T19:33:00Z</dcterms:created>
  <dcterms:modified xsi:type="dcterms:W3CDTF">2025-03-10T20:07:00Z</dcterms:modified>
</cp:coreProperties>
</file>